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5D83" w14:textId="66ED41CE" w:rsidR="00996678" w:rsidRDefault="00996678" w:rsidP="00996678">
      <w:r>
        <w:t xml:space="preserve">Итоги </w:t>
      </w:r>
      <w:r w:rsidRPr="00996678">
        <w:t>XII Всероссийск</w:t>
      </w:r>
      <w:r>
        <w:t>ого</w:t>
      </w:r>
      <w:r w:rsidRPr="00996678">
        <w:t xml:space="preserve"> фестивал</w:t>
      </w:r>
      <w:r>
        <w:t>я</w:t>
      </w:r>
      <w:r w:rsidRPr="00996678">
        <w:t>-конкурс</w:t>
      </w:r>
      <w:r>
        <w:t>а</w:t>
      </w:r>
      <w:r w:rsidRPr="00996678">
        <w:t xml:space="preserve"> народного танца </w:t>
      </w:r>
      <w:r w:rsidR="00B57F82" w:rsidRPr="00B57F82">
        <w:t>"</w:t>
      </w:r>
      <w:r w:rsidRPr="00996678">
        <w:t>Танцуй, Поволжье!</w:t>
      </w:r>
      <w:r w:rsidR="00B57F82" w:rsidRPr="00B57F82">
        <w:t xml:space="preserve"> </w:t>
      </w:r>
      <w:r w:rsidR="00B57F82" w:rsidRPr="00B57F82">
        <w:t>"</w:t>
      </w:r>
    </w:p>
    <w:p w14:paraId="4190A977" w14:textId="77777777" w:rsidR="00996678" w:rsidRDefault="00996678" w:rsidP="00996678"/>
    <w:p w14:paraId="7A6A840B" w14:textId="33182D5A" w:rsidR="00996678" w:rsidRDefault="00996678" w:rsidP="00996678">
      <w:r>
        <w:t>Номинация "Малая форма" (младшая возрастная группа):</w:t>
      </w:r>
    </w:p>
    <w:p w14:paraId="63588DC2" w14:textId="77777777" w:rsidR="00996678" w:rsidRDefault="00996678" w:rsidP="00996678"/>
    <w:p w14:paraId="57433DBE" w14:textId="77777777" w:rsidR="00996678" w:rsidRDefault="00996678" w:rsidP="00996678">
      <w:r>
        <w:t>Диплом 2 степени- народный театр танца "Юность" г. Пермь;</w:t>
      </w:r>
    </w:p>
    <w:p w14:paraId="49A47BF0" w14:textId="77777777" w:rsidR="00996678" w:rsidRDefault="00996678" w:rsidP="00996678">
      <w:r>
        <w:t>Диплом 1 степени - заслуженный коллектив народного творчества ансамбль танца "Счастливое детство" г. Ярославль.</w:t>
      </w:r>
    </w:p>
    <w:p w14:paraId="46337ED4" w14:textId="77777777" w:rsidR="00996678" w:rsidRDefault="00996678" w:rsidP="00996678"/>
    <w:p w14:paraId="40956049" w14:textId="63D483D4" w:rsidR="00996678" w:rsidRDefault="00996678" w:rsidP="00996678">
      <w:r>
        <w:t xml:space="preserve">Номинация "Малая форма" </w:t>
      </w:r>
      <w:r>
        <w:t>(старшая</w:t>
      </w:r>
      <w:r>
        <w:t xml:space="preserve"> возрастная группа):</w:t>
      </w:r>
    </w:p>
    <w:p w14:paraId="3D9B9F1F" w14:textId="77777777" w:rsidR="00996678" w:rsidRDefault="00996678" w:rsidP="00996678"/>
    <w:p w14:paraId="1634307F" w14:textId="77777777" w:rsidR="00996678" w:rsidRDefault="00996678" w:rsidP="00996678">
      <w:r>
        <w:t>Диплом 3 степени- Ансамбль народного танца "Потешки", г. Саратов;</w:t>
      </w:r>
    </w:p>
    <w:p w14:paraId="6B352F82" w14:textId="77777777" w:rsidR="00996678" w:rsidRDefault="00996678" w:rsidP="00996678">
      <w:r>
        <w:t>Диплом 2 степени - образцовый хореографический коллектив "Пелагия" Тверская область;</w:t>
      </w:r>
    </w:p>
    <w:p w14:paraId="726C70FB" w14:textId="77777777" w:rsidR="00996678" w:rsidRDefault="00996678" w:rsidP="00996678">
      <w:r>
        <w:t>Диплом 1 степени - народный коллектив ансамбль танца "Наследие", г. Тверь.</w:t>
      </w:r>
    </w:p>
    <w:p w14:paraId="4537369C" w14:textId="77777777" w:rsidR="00996678" w:rsidRDefault="00996678" w:rsidP="00996678"/>
    <w:p w14:paraId="3AA487B7" w14:textId="77777777" w:rsidR="00996678" w:rsidRDefault="00996678" w:rsidP="00996678">
      <w:r>
        <w:t>Номинация "Малая форма" (взрослая возрастная группа):</w:t>
      </w:r>
    </w:p>
    <w:p w14:paraId="54F742EF" w14:textId="77777777" w:rsidR="00996678" w:rsidRDefault="00996678" w:rsidP="00996678"/>
    <w:p w14:paraId="346B8540" w14:textId="77777777" w:rsidR="00996678" w:rsidRDefault="00996678" w:rsidP="00996678">
      <w:r>
        <w:t>Диплом 1 степени - народный коллектив ансамбль народного танца "Варенька", г. Саратов;</w:t>
      </w:r>
    </w:p>
    <w:p w14:paraId="1BE3BB46" w14:textId="77777777" w:rsidR="00996678" w:rsidRDefault="00996678" w:rsidP="00996678">
      <w:r>
        <w:t>Диплом лауреата - заслуженный коллектив народного творчества РФ народный хореографический ансамбль "Солнечная радуга", г. Пермь.</w:t>
      </w:r>
    </w:p>
    <w:p w14:paraId="0A9429CD" w14:textId="77777777" w:rsidR="00996678" w:rsidRDefault="00996678" w:rsidP="00996678"/>
    <w:p w14:paraId="711447E1" w14:textId="77777777" w:rsidR="00996678" w:rsidRDefault="00996678" w:rsidP="00996678">
      <w:r>
        <w:t>Номинация "Балетмейстерская работа" на тему: "Обычаи и праздники народного календаря" (средняя возрастная группа):</w:t>
      </w:r>
    </w:p>
    <w:p w14:paraId="32167B99" w14:textId="77777777" w:rsidR="00996678" w:rsidRDefault="00996678" w:rsidP="00996678"/>
    <w:p w14:paraId="239075F9" w14:textId="77777777" w:rsidR="00996678" w:rsidRDefault="00996678" w:rsidP="00996678">
      <w:r>
        <w:t>Диплом 2 степени - Александра Свинцова (руководитель народного театра "Юность", г. Пермь);</w:t>
      </w:r>
    </w:p>
    <w:p w14:paraId="780A9FAE" w14:textId="77777777" w:rsidR="00996678" w:rsidRDefault="00996678" w:rsidP="00996678">
      <w:r>
        <w:t>(Старшая возрастная группа):</w:t>
      </w:r>
    </w:p>
    <w:p w14:paraId="4A9CC854" w14:textId="77777777" w:rsidR="00996678" w:rsidRDefault="00996678" w:rsidP="00996678">
      <w:r>
        <w:t>Диплом 3 степени- Екатерина Волкова и хореографический коллектив "Родники", Нижегородская область г. Бор;</w:t>
      </w:r>
    </w:p>
    <w:p w14:paraId="7BBE0A91" w14:textId="77777777" w:rsidR="00996678" w:rsidRDefault="00996678" w:rsidP="00996678">
      <w:r>
        <w:t>(Взрослая возрастная группа):</w:t>
      </w:r>
    </w:p>
    <w:p w14:paraId="44A84487" w14:textId="77777777" w:rsidR="00996678" w:rsidRDefault="00996678" w:rsidP="00996678">
      <w:r>
        <w:t>Диплом лауреата- Любовь и Юрий Николаевич руководители заслуженного коллектива народного творчества РФ народного хореографического ансамбля "Солнечная радуга", г. Пермь.</w:t>
      </w:r>
    </w:p>
    <w:p w14:paraId="0659BF98" w14:textId="77777777" w:rsidR="00996678" w:rsidRDefault="00996678" w:rsidP="00996678"/>
    <w:p w14:paraId="3C17E7CF" w14:textId="77777777" w:rsidR="00996678" w:rsidRDefault="00996678" w:rsidP="00996678">
      <w:r>
        <w:t>Номинация "Ансамбли" (младшая группа):</w:t>
      </w:r>
    </w:p>
    <w:p w14:paraId="7C24D5E0" w14:textId="77777777" w:rsidR="00996678" w:rsidRDefault="00996678" w:rsidP="00996678"/>
    <w:p w14:paraId="76CBEB72" w14:textId="77777777" w:rsidR="00996678" w:rsidRDefault="00996678" w:rsidP="00996678">
      <w:r>
        <w:t>Диплом 2 степени- хореографическая студия "Фортуна", г. Москва;</w:t>
      </w:r>
    </w:p>
    <w:p w14:paraId="08147DD6" w14:textId="77777777" w:rsidR="00996678" w:rsidRDefault="00996678" w:rsidP="00996678">
      <w:r>
        <w:lastRenderedPageBreak/>
        <w:t>Диплом 1 степени-народный коллектив студия ансамбля "Вензеля" "Оберег" (старшая группа), г. Пенза;</w:t>
      </w:r>
    </w:p>
    <w:p w14:paraId="152C3351" w14:textId="77777777" w:rsidR="00996678" w:rsidRDefault="00996678" w:rsidP="00996678">
      <w:r>
        <w:t>Диплом 1 степени- Образцовый хореографический ансамбль "Фантазия", г. Самара;</w:t>
      </w:r>
    </w:p>
    <w:p w14:paraId="5BB96338" w14:textId="77777777" w:rsidR="00996678" w:rsidRDefault="00996678" w:rsidP="00996678">
      <w:r>
        <w:t>Диплом 1 степени- Образцовый хореографический ансамбль "Изюминка", Пензенская область.</w:t>
      </w:r>
    </w:p>
    <w:p w14:paraId="21821507" w14:textId="166D7EFE" w:rsidR="00996678" w:rsidRDefault="00996678" w:rsidP="00996678">
      <w:r>
        <w:t>Диплом лауреата- заслуженный коллектив народного творчества ансамбль танца "Счастливое детство", г. Ярославль</w:t>
      </w:r>
    </w:p>
    <w:p w14:paraId="5C93307B" w14:textId="01AD9AC3" w:rsidR="00996678" w:rsidRDefault="00996678" w:rsidP="00996678">
      <w:r>
        <w:t>Диплом лауреата- народный театр "Юность", г. Пермь.</w:t>
      </w:r>
    </w:p>
    <w:p w14:paraId="7C16DF10" w14:textId="77777777" w:rsidR="00996678" w:rsidRDefault="00996678" w:rsidP="00996678"/>
    <w:p w14:paraId="15B7C783" w14:textId="147859CF" w:rsidR="00996678" w:rsidRDefault="00996678" w:rsidP="00996678">
      <w:r>
        <w:t>Номинация "Ансамбли" (средняя группа):</w:t>
      </w:r>
    </w:p>
    <w:p w14:paraId="681A2174" w14:textId="77777777" w:rsidR="00996678" w:rsidRDefault="00996678" w:rsidP="00996678"/>
    <w:p w14:paraId="466DA47C" w14:textId="77777777" w:rsidR="00996678" w:rsidRDefault="00996678" w:rsidP="00996678">
      <w:r>
        <w:t>Диплом 3 степени- народный коллектив хореографический ансамбль "Каприз", г. Пенза;</w:t>
      </w:r>
    </w:p>
    <w:p w14:paraId="774C1637" w14:textId="77777777" w:rsidR="00996678" w:rsidRDefault="00996678" w:rsidP="00996678">
      <w:r>
        <w:t>Диплом 3 степени - народный коллектив хореографический ансамбль "Непоседы", г. Пенза;</w:t>
      </w:r>
    </w:p>
    <w:p w14:paraId="3CFD2EC5" w14:textId="77777777" w:rsidR="00996678" w:rsidRDefault="00996678" w:rsidP="00996678">
      <w:r>
        <w:t>Диплом 2 степени- народный театр танца "Юность", г. Пермь;</w:t>
      </w:r>
    </w:p>
    <w:p w14:paraId="57F81FE5" w14:textId="77777777" w:rsidR="00996678" w:rsidRDefault="00996678" w:rsidP="00996678">
      <w:r>
        <w:t>Диплом 2 степени- театр-студия танца "Жар-Птица", г. Москва;</w:t>
      </w:r>
    </w:p>
    <w:p w14:paraId="64EC7658" w14:textId="77777777" w:rsidR="00996678" w:rsidRDefault="00996678" w:rsidP="00996678">
      <w:r>
        <w:t>Диплом 1 степени- заслуженный коллектив народного творчества ансамбль танца "Счастливое детство", г. Ярославль;</w:t>
      </w:r>
    </w:p>
    <w:p w14:paraId="5E850C39" w14:textId="77777777" w:rsidR="00996678" w:rsidRDefault="00996678" w:rsidP="00996678">
      <w:r>
        <w:t>Диплом 1 степени- народный коллектив подготовительная студия ансамбля "Вензеля", г. Пенза.</w:t>
      </w:r>
    </w:p>
    <w:p w14:paraId="3132C305" w14:textId="77777777" w:rsidR="00996678" w:rsidRDefault="00996678" w:rsidP="00996678">
      <w:r>
        <w:t>Диплом лауреата- образцовый коллектив студия народного танца "</w:t>
      </w:r>
      <w:proofErr w:type="spellStart"/>
      <w:r>
        <w:t>Чебеляй</w:t>
      </w:r>
      <w:proofErr w:type="spellEnd"/>
      <w:r>
        <w:t>", г. Ижевск.</w:t>
      </w:r>
    </w:p>
    <w:p w14:paraId="03706844" w14:textId="77777777" w:rsidR="00996678" w:rsidRDefault="00996678" w:rsidP="00996678">
      <w:r>
        <w:t>Диплом лауреата- заслуженный коллектив народного творчества РФ образцовый театр танца "Романтики", г. Тверь.</w:t>
      </w:r>
    </w:p>
    <w:p w14:paraId="0A5CBD31" w14:textId="77777777" w:rsidR="00996678" w:rsidRDefault="00996678" w:rsidP="00996678"/>
    <w:p w14:paraId="0877982D" w14:textId="77777777" w:rsidR="00996678" w:rsidRDefault="00996678" w:rsidP="00996678">
      <w:r>
        <w:t>Номинация "Ансамбли" (старшая группа):</w:t>
      </w:r>
    </w:p>
    <w:p w14:paraId="6F15A686" w14:textId="77777777" w:rsidR="00996678" w:rsidRDefault="00996678" w:rsidP="00996678"/>
    <w:p w14:paraId="6B8A7780" w14:textId="77777777" w:rsidR="00996678" w:rsidRDefault="00996678" w:rsidP="00996678">
      <w:r>
        <w:t>Диплом 3 степени- народный коллектив хореографический ансамбль "Каприз", г. Пенза;</w:t>
      </w:r>
    </w:p>
    <w:p w14:paraId="3A175B8B" w14:textId="77777777" w:rsidR="00996678" w:rsidRDefault="00996678" w:rsidP="00996678">
      <w:r>
        <w:t>Диплом 3 степени- Образцовый ансамбль танца "Карнавал", г. Самара;</w:t>
      </w:r>
    </w:p>
    <w:p w14:paraId="2D1FA8A8" w14:textId="77777777" w:rsidR="00996678" w:rsidRDefault="00996678" w:rsidP="00996678">
      <w:r>
        <w:t>Диплом 2 степени- народный коллектив хореографический ансамбль "Непоседы", г. Пенза;</w:t>
      </w:r>
    </w:p>
    <w:p w14:paraId="3296019C" w14:textId="77777777" w:rsidR="00996678" w:rsidRDefault="00996678" w:rsidP="00996678">
      <w:r>
        <w:t>Диплом 2 степени- Образцовый хореографический ансамбль "Фантазия", г. Самара;</w:t>
      </w:r>
    </w:p>
    <w:p w14:paraId="3FC88993" w14:textId="77777777" w:rsidR="00996678" w:rsidRDefault="00996678" w:rsidP="00996678">
      <w:r>
        <w:t>Диплом 2 степени- хореографический коллектив "Родники", Нижегородская область, г. Бор;</w:t>
      </w:r>
    </w:p>
    <w:p w14:paraId="0B52A652" w14:textId="77777777" w:rsidR="00996678" w:rsidRDefault="00996678" w:rsidP="00996678">
      <w:r>
        <w:t>Диплом 1 степени- народный коллектив ансамбль народного танца "Потешки", г. Саратов;</w:t>
      </w:r>
    </w:p>
    <w:p w14:paraId="7CC34A10" w14:textId="77777777" w:rsidR="00996678" w:rsidRDefault="00996678" w:rsidP="00996678">
      <w:r>
        <w:t>Диплом 1 степени- Образцовый хореографический коллектив "Пелагия", Тверская область г. Вышний Волочек;</w:t>
      </w:r>
    </w:p>
    <w:p w14:paraId="6AFD4371" w14:textId="77777777" w:rsidR="00996678" w:rsidRDefault="00996678" w:rsidP="00996678">
      <w:r>
        <w:t>Диплом 1 степени- народный коллектив ансамбль танца "Наследие", г. Тверь.</w:t>
      </w:r>
    </w:p>
    <w:p w14:paraId="11113B2B" w14:textId="77777777" w:rsidR="00996678" w:rsidRDefault="00996678" w:rsidP="00996678">
      <w:r>
        <w:t>Диплом лауреата- образцовый ансамбль народного танца "Юность Сибири", г. Тюмень.</w:t>
      </w:r>
    </w:p>
    <w:p w14:paraId="5D179080" w14:textId="77777777" w:rsidR="00996678" w:rsidRDefault="00996678" w:rsidP="00996678"/>
    <w:p w14:paraId="24216EC1" w14:textId="77777777" w:rsidR="00996678" w:rsidRDefault="00996678" w:rsidP="00996678">
      <w:r>
        <w:t>Номинация "Ансамбли" (взрослая группа):</w:t>
      </w:r>
    </w:p>
    <w:p w14:paraId="31A29E6F" w14:textId="77777777" w:rsidR="00996678" w:rsidRDefault="00996678" w:rsidP="00996678"/>
    <w:p w14:paraId="46A4C444" w14:textId="77777777" w:rsidR="00996678" w:rsidRDefault="00996678" w:rsidP="00996678"/>
    <w:p w14:paraId="3A0A4A88" w14:textId="77777777" w:rsidR="00996678" w:rsidRDefault="00996678" w:rsidP="00996678">
      <w:r>
        <w:t>Диплом 1 степени- народный коллектив ансамбль народного танца "Варенька", г. Саратов;</w:t>
      </w:r>
    </w:p>
    <w:p w14:paraId="37DA177A" w14:textId="77777777" w:rsidR="00996678" w:rsidRDefault="00996678" w:rsidP="00996678">
      <w:r>
        <w:t>Диплом лауреата- заслуженный коллектив народного творчества РФ народный хореографический ансамбль "Солнечная радуга", г. Пермь.</w:t>
      </w:r>
    </w:p>
    <w:p w14:paraId="44C37584" w14:textId="77777777" w:rsidR="00996678" w:rsidRDefault="00996678" w:rsidP="00996678"/>
    <w:p w14:paraId="19802CC3" w14:textId="77777777" w:rsidR="00996678" w:rsidRDefault="00996678" w:rsidP="00996678">
      <w:r>
        <w:t>Гран-При "За исполнительское мастерство" присуждено: заслуженному коллективу народного творчества РФ народному хореографическому ансамблю "Солнечная радуга", г. Пермь;</w:t>
      </w:r>
    </w:p>
    <w:p w14:paraId="6541E637" w14:textId="77777777" w:rsidR="00996678" w:rsidRDefault="00996678" w:rsidP="00996678">
      <w:r>
        <w:t>Гран-При "За сохранение национальных традиций" присуждено:</w:t>
      </w:r>
    </w:p>
    <w:p w14:paraId="2C29C0B8" w14:textId="77777777" w:rsidR="00996678" w:rsidRDefault="00996678" w:rsidP="00996678">
      <w:r>
        <w:t>Образцовому коллективу студия народного танца "</w:t>
      </w:r>
      <w:proofErr w:type="spellStart"/>
      <w:r>
        <w:t>Чебеляй</w:t>
      </w:r>
      <w:proofErr w:type="spellEnd"/>
      <w:r>
        <w:t>", г. Ижевск;</w:t>
      </w:r>
    </w:p>
    <w:p w14:paraId="493D6D38" w14:textId="58D32C88" w:rsidR="00996678" w:rsidRDefault="00996678" w:rsidP="00996678">
      <w:r>
        <w:t>Гран-При "За лучшую балетмейстерскую работу на тему: "Обычаи и праздники народного календаря" присуждено Галине Климкиной, руководителю народного коллектива подготовительной студии ансамбля "Вензеля", г. Пенза.</w:t>
      </w:r>
    </w:p>
    <w:sectPr w:rsidR="0099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78"/>
    <w:rsid w:val="00996678"/>
    <w:rsid w:val="00B5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2773"/>
  <w15:chartTrackingRefBased/>
  <w15:docId w15:val="{AAC62FF6-4766-4777-8FB6-1DD7C6F8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2022-10-25T10:00:00Z</dcterms:created>
  <dcterms:modified xsi:type="dcterms:W3CDTF">2022-10-25T10:03:00Z</dcterms:modified>
</cp:coreProperties>
</file>